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1668" w:rsidRPr="008D7BB9" w:rsidRDefault="00FB0CFE" w:rsidP="008D7BB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D7BB9">
        <w:rPr>
          <w:rFonts w:ascii="Times New Roman" w:hAnsi="Times New Roman" w:cs="Times New Roman"/>
          <w:b/>
          <w:sz w:val="26"/>
          <w:szCs w:val="26"/>
        </w:rPr>
        <w:t>BUỔI THỰC HÀNH 1</w:t>
      </w:r>
    </w:p>
    <w:p w:rsidR="00FB0CFE" w:rsidRPr="008D7BB9" w:rsidRDefault="00FB0CFE" w:rsidP="008D7BB9">
      <w:pPr>
        <w:pStyle w:val="Heading2"/>
        <w:spacing w:line="360" w:lineRule="auto"/>
        <w:jc w:val="center"/>
        <w:rPr>
          <w:rFonts w:ascii="Times New Roman" w:hAnsi="Times New Roman" w:cs="Times New Roman"/>
          <w:b/>
        </w:rPr>
      </w:pPr>
      <w:r w:rsidRPr="008D7BB9">
        <w:rPr>
          <w:rFonts w:ascii="Times New Roman" w:hAnsi="Times New Roman" w:cs="Times New Roman"/>
          <w:b/>
        </w:rPr>
        <w:t>LAB 1: THIẾT KẾ CSDL VÀ XÂY DỰNG LAYOUT WEBSITE BOOKS STORE</w:t>
      </w:r>
    </w:p>
    <w:p w:rsidR="00FB0CFE" w:rsidRPr="008D7BB9" w:rsidRDefault="00FB0CFE" w:rsidP="008D7BB9">
      <w:pPr>
        <w:pStyle w:val="Heading3"/>
        <w:numPr>
          <w:ilvl w:val="0"/>
          <w:numId w:val="2"/>
        </w:numPr>
        <w:spacing w:line="360" w:lineRule="auto"/>
        <w:ind w:hanging="436"/>
        <w:rPr>
          <w:rFonts w:ascii="Times New Roman" w:hAnsi="Times New Roman" w:cs="Times New Roman"/>
          <w:b/>
          <w:i/>
          <w:sz w:val="26"/>
          <w:szCs w:val="26"/>
        </w:rPr>
      </w:pPr>
      <w:r w:rsidRPr="008D7BB9">
        <w:rPr>
          <w:rFonts w:ascii="Times New Roman" w:hAnsi="Times New Roman" w:cs="Times New Roman"/>
          <w:b/>
          <w:i/>
          <w:sz w:val="26"/>
          <w:szCs w:val="26"/>
        </w:rPr>
        <w:t>Tạo CSDL và các Table trong CSDL QLBansach:</w:t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Chi tiết đơn hàng: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CHITIETDONTHANG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(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MaDonHang INT,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Masach INT,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Soluong Int Check(Soluong&gt;0),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Dongia Decimal(18,0) Check(Dongia&gt;=0),</w:t>
      </w:r>
    </w:p>
    <w:p w:rsidR="00FB0CFE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PK_CTDatHang PRIMARY KEY(MaDonHang,Masach),</w:t>
      </w:r>
    </w:p>
    <w:p w:rsidR="00B86990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F</w:t>
      </w:r>
      <w:r w:rsidR="00B86990" w:rsidRPr="00B86990">
        <w:rPr>
          <w:rFonts w:ascii="Consolas" w:hAnsi="Consolas" w:cs="Times New Roman"/>
          <w:sz w:val="26"/>
          <w:szCs w:val="26"/>
        </w:rPr>
        <w:t xml:space="preserve">K_Donhang FOREIGN KEY Madonhang </w:t>
      </w:r>
      <w:r w:rsidRPr="00B86990">
        <w:rPr>
          <w:rFonts w:ascii="Consolas" w:hAnsi="Consolas" w:cs="Times New Roman"/>
          <w:sz w:val="26"/>
          <w:szCs w:val="26"/>
        </w:rPr>
        <w:t>RE</w:t>
      </w:r>
      <w:r w:rsidR="00B86990" w:rsidRPr="00B86990">
        <w:rPr>
          <w:rFonts w:ascii="Consolas" w:hAnsi="Consolas" w:cs="Times New Roman"/>
          <w:sz w:val="26"/>
          <w:szCs w:val="26"/>
        </w:rPr>
        <w:t xml:space="preserve">FERENCES Dondathang(Madonhang), </w:t>
      </w:r>
    </w:p>
    <w:p w:rsidR="00B86990" w:rsidRPr="00B86990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</w:t>
      </w:r>
      <w:r w:rsidR="00B86990" w:rsidRPr="00B86990">
        <w:rPr>
          <w:rFonts w:ascii="Consolas" w:hAnsi="Consolas" w:cs="Times New Roman"/>
          <w:sz w:val="26"/>
          <w:szCs w:val="26"/>
        </w:rPr>
        <w:t>AINT FK_Sach FOREIGN KEY Masach REFERENCES Sach(Masach)</w:t>
      </w:r>
    </w:p>
    <w:p w:rsidR="00FB0CFE" w:rsidRDefault="00FB0CFE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3430C8" wp14:editId="108ADF41">
            <wp:extent cx="3762375" cy="1314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chi tiết đơn đặt hàng: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DONDATHANG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lastRenderedPageBreak/>
        <w:t>(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MaDonHang INT IDENTITY(1,1),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Dathanhtoan bit,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Tinhtranggiaohang bit,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Ngaydat Datetime,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Ngaygiao Datetime,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MaKH INT,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FK_Khachhang FOREIGN KEY MaKH REFERENCES Khachhang(MaKH),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PK_DonDatHang PRIMARY KEY Dondathang(MaDonHang)</w:t>
      </w:r>
    </w:p>
    <w:p w:rsid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A7A43E" wp14:editId="7BE453F7">
            <wp:extent cx="3771900" cy="179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khách hàng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KHACHHANG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(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MaKH INT IDENTITY(1,1),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HoTen nVarchar(50) NOT NULL,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lastRenderedPageBreak/>
        <w:t>Taikhoan Varchar(50) UNIQUE,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Matkhau Varchar(50) NOT NULL,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Email Varchar(100) UNIQUE,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DiachiKH nVarchar(200),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DienthoaiKH Varchar(50),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Ngaysinh DATETIME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PK_Khachhang PRIMARY KEY(MaKH)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27DFC3" wp14:editId="5ABB155E">
            <wp:extent cx="3762375" cy="2228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nhà xuất bản</w:t>
      </w:r>
      <w:r w:rsidR="00B86990">
        <w:rPr>
          <w:rFonts w:ascii="Times New Roman" w:hAnsi="Times New Roman" w:cs="Times New Roman"/>
          <w:sz w:val="26"/>
          <w:szCs w:val="26"/>
        </w:rPr>
        <w:t>: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NHAXUATBAN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(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MaNXB int identity(1,1),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TenNXB nvarchar(50) NOT NULL,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Diachi NVARCHAR(200),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DienThoai VARCHAR(50),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lastRenderedPageBreak/>
        <w:t>CONSTRAINT PK_NhaXuatBan PRIMARY KEY(MaNXB)</w:t>
      </w:r>
    </w:p>
    <w:p w:rsid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958EC9" wp14:editId="6C74144C">
            <wp:extent cx="3762375" cy="1333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sách</w:t>
      </w:r>
      <w:r w:rsidR="00B86990">
        <w:rPr>
          <w:rFonts w:ascii="Times New Roman" w:hAnsi="Times New Roman" w:cs="Times New Roman"/>
          <w:sz w:val="26"/>
          <w:szCs w:val="26"/>
        </w:rPr>
        <w:t>: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SACH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(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Masach INT IDENTITY(1,1),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Tensach NVARCHAR(100) NOT NULL,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Giaban Decimal(18,0) CHECK (Giaban&gt;=0),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Mota NVarchar(Max),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Anhbia VARCHAR(50),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Ngaycapnhat DATETIME,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Soluongton INT,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MaCD INT,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MaNXB INT,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PK_Sach Primary Key(Masach),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FK_Chude Foreign Key(MaCD) References CHUDE(MaCD),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lastRenderedPageBreak/>
        <w:t>Constraint FK_NhaXB Foreign Key(MaNXB)References NHAXUATBAN(MANXB)</w:t>
      </w:r>
    </w:p>
    <w:p w:rsid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F8F427" wp14:editId="23D4B678">
            <wp:extent cx="375285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tác giả</w:t>
      </w:r>
      <w:r w:rsidR="00B86990">
        <w:rPr>
          <w:rFonts w:ascii="Times New Roman" w:hAnsi="Times New Roman" w:cs="Times New Roman"/>
          <w:sz w:val="26"/>
          <w:szCs w:val="26"/>
        </w:rPr>
        <w:t>: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GO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CREATE TABLE TACGIA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(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MaTG INT IDENTITY(1,1),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TenTG NVARCHAR(50) NOT NULL,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Diachi NVARCHAR(100),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Tieusu nVarchar(Max),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Dienthoai VARCHAR(50),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CONSTRAINT PK_TacGia PRIMARY KEY(MaTG)</w:t>
      </w:r>
    </w:p>
    <w:p w:rsidR="00B86990" w:rsidRPr="00B86990" w:rsidRDefault="00B86990" w:rsidP="008D7BB9">
      <w:pPr>
        <w:spacing w:line="360" w:lineRule="auto"/>
        <w:ind w:left="360"/>
        <w:rPr>
          <w:rFonts w:ascii="Consolas" w:hAnsi="Consolas" w:cs="Times New Roman"/>
          <w:sz w:val="26"/>
          <w:szCs w:val="26"/>
        </w:rPr>
      </w:pPr>
      <w:r w:rsidRPr="00B86990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D9681C" wp14:editId="130A8966">
            <wp:extent cx="3743325" cy="1590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Default="00FB0CFE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B0CFE">
        <w:rPr>
          <w:rFonts w:ascii="Times New Roman" w:hAnsi="Times New Roman" w:cs="Times New Roman"/>
          <w:sz w:val="26"/>
          <w:szCs w:val="26"/>
        </w:rPr>
        <w:t>Bảng viết sách</w:t>
      </w:r>
      <w:r w:rsidR="00B86990">
        <w:rPr>
          <w:rFonts w:ascii="Times New Roman" w:hAnsi="Times New Roman" w:cs="Times New Roman"/>
          <w:sz w:val="26"/>
          <w:szCs w:val="26"/>
        </w:rPr>
        <w:t>: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Go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CREATE TABLE VIETSACH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(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MaTG INT,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Masach INT,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Vaitro NVARCHAR(50),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Vitri NVARCHAR(50),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CONSTRAINT PK_VIETSACH PRIMARY KEY(MaTG,Masach),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 xml:space="preserve">CONSTRAINT FK_VIETSACH1 FOREIGN KEY </w:t>
      </w:r>
      <w:r w:rsidR="008D7BB9" w:rsidRPr="008D7BB9">
        <w:rPr>
          <w:rFonts w:ascii="Consolas" w:hAnsi="Consolas" w:cs="Times New Roman"/>
          <w:sz w:val="26"/>
          <w:szCs w:val="26"/>
        </w:rPr>
        <w:t>MaTG</w:t>
      </w:r>
      <w:r w:rsidRPr="008D7BB9">
        <w:rPr>
          <w:rFonts w:ascii="Consolas" w:hAnsi="Consolas" w:cs="Times New Roman"/>
          <w:sz w:val="26"/>
          <w:szCs w:val="26"/>
        </w:rPr>
        <w:t xml:space="preserve"> REFERENCES </w:t>
      </w:r>
      <w:r w:rsidR="008D7BB9" w:rsidRPr="008D7BB9">
        <w:rPr>
          <w:rFonts w:ascii="Consolas" w:hAnsi="Consolas" w:cs="Times New Roman"/>
          <w:sz w:val="26"/>
          <w:szCs w:val="26"/>
        </w:rPr>
        <w:t>TACGIA</w:t>
      </w:r>
      <w:r w:rsidRPr="008D7BB9">
        <w:rPr>
          <w:rFonts w:ascii="Consolas" w:hAnsi="Consolas" w:cs="Times New Roman"/>
          <w:sz w:val="26"/>
          <w:szCs w:val="26"/>
        </w:rPr>
        <w:t>(</w:t>
      </w:r>
      <w:r w:rsidR="008D7BB9" w:rsidRPr="008D7BB9">
        <w:rPr>
          <w:rFonts w:ascii="Consolas" w:hAnsi="Consolas" w:cs="Times New Roman"/>
          <w:sz w:val="26"/>
          <w:szCs w:val="26"/>
        </w:rPr>
        <w:t>MaTG</w:t>
      </w:r>
      <w:r w:rsidRPr="008D7BB9">
        <w:rPr>
          <w:rFonts w:ascii="Consolas" w:hAnsi="Consolas" w:cs="Times New Roman"/>
          <w:sz w:val="26"/>
          <w:szCs w:val="26"/>
        </w:rPr>
        <w:t xml:space="preserve">), </w:t>
      </w:r>
    </w:p>
    <w:p w:rsidR="00B86990" w:rsidRPr="008D7BB9" w:rsidRDefault="008D7BB9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C</w:t>
      </w:r>
      <w:r w:rsidR="00B86990" w:rsidRPr="008D7BB9">
        <w:rPr>
          <w:rFonts w:ascii="Consolas" w:hAnsi="Consolas" w:cs="Times New Roman"/>
          <w:sz w:val="26"/>
          <w:szCs w:val="26"/>
        </w:rPr>
        <w:t>ONSTRAINT FK_</w:t>
      </w:r>
      <w:r w:rsidRPr="008D7BB9">
        <w:rPr>
          <w:rFonts w:ascii="Consolas" w:hAnsi="Consolas" w:cs="Times New Roman"/>
          <w:sz w:val="26"/>
          <w:szCs w:val="26"/>
        </w:rPr>
        <w:t>VIET</w:t>
      </w:r>
      <w:r w:rsidR="00B86990" w:rsidRPr="008D7BB9">
        <w:rPr>
          <w:rFonts w:ascii="Consolas" w:hAnsi="Consolas" w:cs="Times New Roman"/>
          <w:sz w:val="26"/>
          <w:szCs w:val="26"/>
        </w:rPr>
        <w:t>Sach</w:t>
      </w:r>
      <w:r w:rsidRPr="008D7BB9">
        <w:rPr>
          <w:rFonts w:ascii="Consolas" w:hAnsi="Consolas" w:cs="Times New Roman"/>
          <w:sz w:val="26"/>
          <w:szCs w:val="26"/>
        </w:rPr>
        <w:t>2</w:t>
      </w:r>
      <w:r w:rsidR="00B86990" w:rsidRPr="008D7BB9">
        <w:rPr>
          <w:rFonts w:ascii="Consolas" w:hAnsi="Consolas" w:cs="Times New Roman"/>
          <w:sz w:val="26"/>
          <w:szCs w:val="26"/>
        </w:rPr>
        <w:t xml:space="preserve"> FOREIGN KEY Masach REFERENCES Sach(Masach)</w:t>
      </w:r>
    </w:p>
    <w:p w:rsidR="00B86990" w:rsidRPr="008D7BB9" w:rsidRDefault="00B86990" w:rsidP="008D7BB9">
      <w:pPr>
        <w:spacing w:line="360" w:lineRule="auto"/>
        <w:ind w:left="360"/>
        <w:jc w:val="both"/>
        <w:rPr>
          <w:rFonts w:ascii="Consolas" w:hAnsi="Consolas" w:cs="Times New Roman"/>
          <w:sz w:val="26"/>
          <w:szCs w:val="26"/>
        </w:rPr>
      </w:pPr>
      <w:r w:rsidRPr="008D7BB9">
        <w:rPr>
          <w:rFonts w:ascii="Consolas" w:hAnsi="Consolas" w:cs="Times New Roman"/>
          <w:sz w:val="26"/>
          <w:szCs w:val="26"/>
        </w:rPr>
        <w:t>)</w:t>
      </w:r>
    </w:p>
    <w:p w:rsidR="00B86990" w:rsidRPr="00B86990" w:rsidRDefault="00B86990" w:rsidP="008D7BB9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p w:rsidR="00B86990" w:rsidRDefault="00B86990" w:rsidP="008D7BB9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093F3D" wp14:editId="7975A6AD">
            <wp:extent cx="3724275" cy="1343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8D7BB9" w:rsidP="008D7BB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Diagram</w:t>
      </w:r>
    </w:p>
    <w:p w:rsidR="008D7BB9" w:rsidRPr="008D7BB9" w:rsidRDefault="008D7BB9" w:rsidP="009B438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83EE5E4" wp14:editId="0E5410F0">
            <wp:extent cx="5937207" cy="4218857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550" cy="42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Pr="008D7BB9" w:rsidRDefault="00FB0CFE" w:rsidP="008D7BB9">
      <w:pPr>
        <w:pStyle w:val="Heading3"/>
        <w:numPr>
          <w:ilvl w:val="0"/>
          <w:numId w:val="2"/>
        </w:numPr>
        <w:spacing w:line="360" w:lineRule="auto"/>
        <w:ind w:hanging="436"/>
        <w:rPr>
          <w:rFonts w:ascii="Times New Roman" w:hAnsi="Times New Roman" w:cs="Times New Roman"/>
          <w:b/>
          <w:i/>
          <w:sz w:val="26"/>
          <w:szCs w:val="26"/>
        </w:rPr>
      </w:pPr>
      <w:r w:rsidRPr="008D7BB9">
        <w:rPr>
          <w:rFonts w:ascii="Times New Roman" w:hAnsi="Times New Roman" w:cs="Times New Roman"/>
          <w:b/>
          <w:i/>
          <w:sz w:val="26"/>
          <w:szCs w:val="26"/>
        </w:rPr>
        <w:t>Tìm kiếm Layout Website template:</w:t>
      </w:r>
    </w:p>
    <w:p w:rsidR="008D7BB9" w:rsidRDefault="008D7BB9" w:rsidP="008D7BB9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D7BB9">
        <w:rPr>
          <w:rFonts w:ascii="Times New Roman" w:hAnsi="Times New Roman" w:cs="Times New Roman"/>
          <w:sz w:val="26"/>
          <w:szCs w:val="26"/>
        </w:rPr>
        <w:t xml:space="preserve">Tìm kiếm đường link  </w:t>
      </w:r>
      <w:hyperlink r:id="rId13" w:history="1">
        <w:r w:rsidRPr="008D7BB9">
          <w:rPr>
            <w:rStyle w:val="Hyperlink"/>
            <w:rFonts w:ascii="Times New Roman" w:hAnsi="Times New Roman" w:cs="Times New Roman"/>
            <w:sz w:val="26"/>
            <w:szCs w:val="26"/>
          </w:rPr>
          <w:t>http://all-free-download.com/free-website-templates/</w:t>
        </w:r>
      </w:hyperlink>
    </w:p>
    <w:p w:rsidR="008D7BB9" w:rsidRPr="008D7BB9" w:rsidRDefault="008D7BB9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56C1B3" wp14:editId="799C5CCE">
            <wp:extent cx="5912128" cy="39307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0389" cy="3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8D7BB9" w:rsidP="008D7BB9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D7BB9">
        <w:rPr>
          <w:rFonts w:ascii="Times New Roman" w:hAnsi="Times New Roman" w:cs="Times New Roman"/>
          <w:sz w:val="26"/>
          <w:szCs w:val="26"/>
        </w:rPr>
        <w:t>Chọn thiêt kế thích hợ</w:t>
      </w:r>
      <w:r>
        <w:rPr>
          <w:rFonts w:ascii="Times New Roman" w:hAnsi="Times New Roman" w:cs="Times New Roman"/>
          <w:sz w:val="26"/>
          <w:szCs w:val="26"/>
        </w:rPr>
        <w:t>p và dowload:</w:t>
      </w:r>
    </w:p>
    <w:p w:rsidR="008D7BB9" w:rsidRDefault="008D7BB9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1ABE24" wp14:editId="2B5EE233">
            <wp:extent cx="5938642" cy="3443844"/>
            <wp:effectExtent l="0" t="0" r="508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7460" cy="34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8D7BB9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577331" wp14:editId="2676E40A">
            <wp:extent cx="5959284" cy="216130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0210" cy="21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E" w:rsidRPr="008D7BB9" w:rsidRDefault="00FB0CFE" w:rsidP="008D7BB9">
      <w:pPr>
        <w:pStyle w:val="Heading3"/>
        <w:numPr>
          <w:ilvl w:val="0"/>
          <w:numId w:val="2"/>
        </w:numPr>
        <w:spacing w:before="0" w:line="360" w:lineRule="auto"/>
        <w:ind w:hanging="436"/>
        <w:rPr>
          <w:rFonts w:ascii="Times New Roman" w:hAnsi="Times New Roman" w:cs="Times New Roman"/>
          <w:b/>
          <w:i/>
          <w:sz w:val="26"/>
          <w:szCs w:val="26"/>
        </w:rPr>
      </w:pPr>
      <w:r w:rsidRPr="008D7BB9">
        <w:rPr>
          <w:rFonts w:ascii="Times New Roman" w:hAnsi="Times New Roman" w:cs="Times New Roman"/>
          <w:b/>
          <w:i/>
          <w:sz w:val="26"/>
          <w:szCs w:val="26"/>
        </w:rPr>
        <w:t>Sử dụng Layout Website template cho dự án:</w:t>
      </w:r>
    </w:p>
    <w:p w:rsidR="008D7BB9" w:rsidRDefault="008D7BB9" w:rsidP="008D7BB9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D7BB9">
        <w:rPr>
          <w:rFonts w:ascii="Times New Roman" w:hAnsi="Times New Roman" w:cs="Times New Roman"/>
          <w:sz w:val="26"/>
          <w:szCs w:val="26"/>
        </w:rPr>
        <w:t>Tạo Project website: MvcBookStore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8D7BB9">
        <w:rPr>
          <w:rFonts w:ascii="Times New Roman" w:hAnsi="Times New Roman" w:cs="Times New Roman"/>
          <w:sz w:val="26"/>
          <w:szCs w:val="26"/>
        </w:rPr>
        <w:t>:</w:t>
      </w:r>
    </w:p>
    <w:p w:rsidR="008D7BB9" w:rsidRDefault="008D7BB9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DDC910" wp14:editId="3023F4FC">
            <wp:extent cx="5948276" cy="39307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610" cy="39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8D7BB9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A4A134" wp14:editId="1FF08145">
            <wp:extent cx="5963480" cy="41563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2017" cy="41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6" w:rsidRPr="008D7BB9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A426C7" wp14:editId="125503B9">
            <wp:extent cx="5954212" cy="499951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328" cy="50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8D7BB9" w:rsidP="008D7BB9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D7BB9">
        <w:rPr>
          <w:rFonts w:ascii="Times New Roman" w:hAnsi="Times New Roman" w:cs="Times New Roman"/>
          <w:sz w:val="26"/>
          <w:szCs w:val="26"/>
        </w:rPr>
        <w:t>Tạo mới Layout rỗng:</w:t>
      </w:r>
    </w:p>
    <w:p w:rsidR="009B4386" w:rsidRDefault="009B4386" w:rsidP="009B4386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9B4386">
        <w:rPr>
          <w:rFonts w:ascii="Times New Roman" w:hAnsi="Times New Roman" w:cs="Times New Roman"/>
          <w:sz w:val="26"/>
          <w:szCs w:val="26"/>
        </w:rPr>
        <w:t>Click phải thư mục Shared/Add/MVC 5 Layout Page (Razor)</w:t>
      </w:r>
      <w:r>
        <w:rPr>
          <w:rFonts w:ascii="Times New Roman" w:hAnsi="Times New Roman" w:cs="Times New Roman"/>
          <w:sz w:val="26"/>
          <w:szCs w:val="26"/>
        </w:rPr>
        <w:t>/</w:t>
      </w:r>
      <w:r w:rsidRPr="009B4386">
        <w:t xml:space="preserve"> </w:t>
      </w:r>
      <w:r w:rsidRPr="009B4386">
        <w:rPr>
          <w:rFonts w:ascii="Times New Roman" w:hAnsi="Times New Roman" w:cs="Times New Roman"/>
          <w:sz w:val="26"/>
          <w:szCs w:val="26"/>
        </w:rPr>
        <w:t>Đặt tên _LayoutUser</w:t>
      </w:r>
    </w:p>
    <w:p w:rsidR="009B4386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0DE2E2" wp14:editId="6DFC5E3A">
            <wp:extent cx="5985271" cy="50351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8949" cy="50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6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72970A" wp14:editId="023323FA">
            <wp:extent cx="5961413" cy="5053098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6902" cy="508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6" w:rsidRDefault="009B4386" w:rsidP="009B4386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9B4386">
        <w:rPr>
          <w:rFonts w:ascii="Times New Roman" w:hAnsi="Times New Roman" w:cs="Times New Roman"/>
          <w:sz w:val="26"/>
          <w:szCs w:val="26"/>
        </w:rPr>
        <w:t>Chuyển các Code từng vùng tương ứng từ trang Index.html sang Layout_User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9B4386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5E0542" wp14:editId="475A4270">
            <wp:extent cx="5972175" cy="4166870"/>
            <wp:effectExtent l="0" t="0" r="952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6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6C3106" wp14:editId="2B7AE974">
            <wp:extent cx="5972175" cy="424942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6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A7526B" wp14:editId="5A7BD34D">
            <wp:extent cx="5972175" cy="4268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9B4386" w:rsidP="009B438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CF4130" wp14:editId="319A27D8">
            <wp:extent cx="5972175" cy="42545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:rsidR="00F70A4A" w:rsidRP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:rsidR="008D7BB9" w:rsidRDefault="008D7BB9" w:rsidP="008D7BB9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D7BB9">
        <w:rPr>
          <w:rFonts w:ascii="Times New Roman" w:hAnsi="Times New Roman" w:cs="Times New Roman"/>
          <w:sz w:val="26"/>
          <w:szCs w:val="26"/>
        </w:rPr>
        <w:t>Tạo mới Controller:</w:t>
      </w:r>
    </w:p>
    <w:p w:rsidR="00F70A4A" w:rsidRDefault="00F70A4A" w:rsidP="00F70A4A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70A4A">
        <w:rPr>
          <w:rFonts w:ascii="Times New Roman" w:hAnsi="Times New Roman" w:cs="Times New Roman"/>
          <w:sz w:val="26"/>
          <w:szCs w:val="26"/>
        </w:rPr>
        <w:t>Tạo mới Controller: Click phải Controller/Add/Controller/ MVC Controller Empty</w:t>
      </w:r>
      <w:r>
        <w:rPr>
          <w:rFonts w:ascii="Times New Roman" w:hAnsi="Times New Roman" w:cs="Times New Roman"/>
          <w:sz w:val="26"/>
          <w:szCs w:val="26"/>
        </w:rPr>
        <w:t>/</w:t>
      </w:r>
      <w:r w:rsidRPr="00F70A4A">
        <w:rPr>
          <w:rFonts w:ascii="Times New Roman" w:hAnsi="Times New Roman" w:cs="Times New Roman"/>
          <w:sz w:val="26"/>
          <w:szCs w:val="26"/>
        </w:rPr>
        <w:t xml:space="preserve"> BookStoreController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70A4A" w:rsidRP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176206" wp14:editId="5E185872">
            <wp:extent cx="5972175" cy="4164965"/>
            <wp:effectExtent l="0" t="0" r="952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113F97" wp14:editId="5FC17119">
            <wp:extent cx="5972175" cy="411924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B9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56A6F52" wp14:editId="46890807">
            <wp:extent cx="5972175" cy="4267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70A4A">
        <w:rPr>
          <w:rFonts w:ascii="Times New Roman" w:hAnsi="Times New Roman" w:cs="Times New Roman"/>
          <w:sz w:val="26"/>
          <w:szCs w:val="26"/>
        </w:rPr>
        <w:lastRenderedPageBreak/>
        <w:t>Tạo View: Index từ phương thức Index của BookStore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F70A4A">
        <w:rPr>
          <w:rFonts w:ascii="Times New Roman" w:hAnsi="Times New Roman" w:cs="Times New Roman"/>
          <w:sz w:val="26"/>
          <w:szCs w:val="26"/>
        </w:rPr>
        <w:t>Controller</w:t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9D5A57" wp14:editId="011643CF">
            <wp:extent cx="5972175" cy="4168775"/>
            <wp:effectExtent l="0" t="0" r="952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C8A50C" wp14:editId="4A1213F8">
            <wp:extent cx="5972175" cy="4128770"/>
            <wp:effectExtent l="0" t="0" r="952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Pr="00F70A4A" w:rsidRDefault="00F70A4A" w:rsidP="00F70A4A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70A4A">
        <w:rPr>
          <w:rFonts w:ascii="Times New Roman" w:hAnsi="Times New Roman" w:cs="Times New Roman"/>
          <w:sz w:val="26"/>
          <w:szCs w:val="26"/>
        </w:rPr>
        <w:t>View Index này sử dụng Layout đã tạo: _LayoutUser</w:t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E277AA" wp14:editId="3A6B826F">
            <wp:extent cx="5937662" cy="329646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570" cy="330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8E96C4" wp14:editId="6753CA4A">
            <wp:extent cx="5972175" cy="4245610"/>
            <wp:effectExtent l="0" t="0" r="952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70A4A">
        <w:rPr>
          <w:rFonts w:ascii="Times New Roman" w:hAnsi="Times New Roman" w:cs="Times New Roman"/>
          <w:sz w:val="26"/>
          <w:szCs w:val="26"/>
        </w:rPr>
        <w:t>Điều chỉnh các file liên kết vào layout như: Css, Jquery, image,..</w:t>
      </w:r>
    </w:p>
    <w:p w:rsid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2AFE4F" wp14:editId="01E6DDE2">
            <wp:extent cx="5972175" cy="466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4A" w:rsidRDefault="00F70A4A" w:rsidP="00F70A4A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F70A4A" w:rsidRDefault="00B84820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BA00F9" wp14:editId="2989A6E0">
            <wp:extent cx="5972175" cy="6855460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8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0" w:rsidRDefault="00B8482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84820" w:rsidRDefault="00B84820" w:rsidP="00B84820">
      <w:pPr>
        <w:pStyle w:val="Heading2"/>
        <w:spacing w:line="360" w:lineRule="auto"/>
        <w:jc w:val="center"/>
        <w:rPr>
          <w:rFonts w:ascii="Times New Roman" w:hAnsi="Times New Roman" w:cs="Times New Roman"/>
          <w:b/>
        </w:rPr>
      </w:pPr>
      <w:r w:rsidRPr="00B84820">
        <w:rPr>
          <w:rFonts w:ascii="Times New Roman" w:hAnsi="Times New Roman" w:cs="Times New Roman"/>
          <w:b/>
        </w:rPr>
        <w:lastRenderedPageBreak/>
        <w:t>LAB 02: XÂY DỰNG TRANG CHỦ WEBSITE ASP.NET MVC 5 BOOKSTRORE</w:t>
      </w:r>
    </w:p>
    <w:p w:rsidR="00B84820" w:rsidRPr="00D87B41" w:rsidRDefault="00B84820" w:rsidP="00D87B41">
      <w:pPr>
        <w:pStyle w:val="Heading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Kết nối CSDL với ứng dụng:</w:t>
      </w:r>
    </w:p>
    <w:p w:rsidR="00B84820" w:rsidRPr="00D87B41" w:rsidRDefault="00B84820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 xml:space="preserve">Chọn Menu Tools </w:t>
      </w:r>
      <w:r w:rsidRPr="00D87B41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D87B41">
        <w:rPr>
          <w:rFonts w:ascii="Times New Roman" w:hAnsi="Times New Roman" w:cs="Times New Roman"/>
          <w:sz w:val="26"/>
          <w:szCs w:val="26"/>
        </w:rPr>
        <w:t xml:space="preserve"> Connect to Database.</w:t>
      </w:r>
    </w:p>
    <w:p w:rsidR="00B84820" w:rsidRPr="00D87B41" w:rsidRDefault="00B84820" w:rsidP="00D87B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BCCC0C" wp14:editId="5802AE02">
            <wp:extent cx="5972175" cy="1804035"/>
            <wp:effectExtent l="0" t="0" r="952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0" w:rsidRPr="00D87B41" w:rsidRDefault="00B84820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Nhập Servername và chon Database cần kết nối (QLBansach) (username, password nếu có). Chọn Test Connection nếu cần kiểm tra.</w:t>
      </w:r>
    </w:p>
    <w:p w:rsidR="00B84820" w:rsidRPr="00D87B41" w:rsidRDefault="00B84820" w:rsidP="00D87B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A772EA" wp14:editId="53E0B402">
            <wp:extent cx="5286375" cy="6238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4820" w:rsidRPr="00D87B41" w:rsidRDefault="00B84820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Click phải chuột vào folder Models =&gt; add=&gt; chọn Class.</w:t>
      </w:r>
    </w:p>
    <w:p w:rsidR="00B84820" w:rsidRPr="00D87B41" w:rsidRDefault="00B84820" w:rsidP="00D87B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4DE21D" wp14:editId="500C550E">
            <wp:extent cx="5972175" cy="4170045"/>
            <wp:effectExtent l="0" t="0" r="952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0" w:rsidRPr="00D87B41" w:rsidRDefault="00B84820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Chọn L</w:t>
      </w:r>
      <w:r w:rsidR="002C6E58" w:rsidRPr="00D87B41">
        <w:rPr>
          <w:rFonts w:ascii="Times New Roman" w:hAnsi="Times New Roman" w:cs="Times New Roman"/>
          <w:sz w:val="26"/>
          <w:szCs w:val="26"/>
        </w:rPr>
        <w:t>INQ to SQL classes (</w:t>
      </w:r>
      <w:r w:rsidRPr="00D87B41">
        <w:rPr>
          <w:rFonts w:ascii="Times New Roman" w:hAnsi="Times New Roman" w:cs="Times New Roman"/>
          <w:sz w:val="26"/>
          <w:szCs w:val="26"/>
        </w:rPr>
        <w:t>truy xuất dữ liệu bằng LINQ) . Đặt tên cho file Class là dbQLBansach.dbml. Trên thanh Server Explorer kéo thả các bảng của Database sang trang Dataclasses.dbml</w:t>
      </w:r>
      <w:r w:rsidR="002C6E58" w:rsidRPr="00D87B41">
        <w:rPr>
          <w:rFonts w:ascii="Times New Roman" w:hAnsi="Times New Roman" w:cs="Times New Roman"/>
          <w:sz w:val="26"/>
          <w:szCs w:val="26"/>
        </w:rPr>
        <w:t>.</w:t>
      </w:r>
    </w:p>
    <w:p w:rsidR="002C6E58" w:rsidRPr="00D87B41" w:rsidRDefault="002C6E58" w:rsidP="00D87B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A044BD" wp14:editId="7B4F621D">
            <wp:extent cx="5972175" cy="4117975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0" w:rsidRPr="00D87B41" w:rsidRDefault="00B84820" w:rsidP="00D87B41">
      <w:pPr>
        <w:pStyle w:val="Heading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Hiện thi thông tin 5 quyển sách mới nhất vào trang chủ.</w:t>
      </w:r>
    </w:p>
    <w:p w:rsidR="002C6E58" w:rsidRPr="00D87B41" w:rsidRDefault="002C6E58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Trong BookStoreController cập nhật code như sau:</w:t>
      </w:r>
    </w:p>
    <w:p w:rsidR="002C6E58" w:rsidRPr="00D87B41" w:rsidRDefault="002C6E58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Trong View Index của BookStore cập nhật Code như sau:</w:t>
      </w:r>
    </w:p>
    <w:p w:rsidR="002C6E58" w:rsidRPr="00D87B41" w:rsidRDefault="002C6E58" w:rsidP="00D87B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Kết quả:</w:t>
      </w:r>
    </w:p>
    <w:p w:rsidR="00B84820" w:rsidRPr="00D87B41" w:rsidRDefault="00B84820" w:rsidP="00D87B41">
      <w:pPr>
        <w:pStyle w:val="Heading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Hiện thị chủ đề sách, trên menu trái (Sử dụng Partial View)</w:t>
      </w:r>
      <w:r w:rsidR="002C6E58" w:rsidRPr="00D87B41">
        <w:rPr>
          <w:rFonts w:ascii="Times New Roman" w:hAnsi="Times New Roman" w:cs="Times New Roman"/>
          <w:sz w:val="26"/>
          <w:szCs w:val="26"/>
        </w:rPr>
        <w:t>:</w:t>
      </w:r>
    </w:p>
    <w:p w:rsidR="002C6E58" w:rsidRPr="00D87B41" w:rsidRDefault="002C6E58" w:rsidP="00D87B4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Trong BookStore Controller bổ sung Action sau :</w:t>
      </w:r>
    </w:p>
    <w:p w:rsidR="002C6E58" w:rsidRPr="00D87B41" w:rsidRDefault="002C6E58" w:rsidP="00D87B4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Tạo View Chude dạng Partial View: Click phải Action chọn Add/View</w:t>
      </w:r>
      <w:r w:rsidR="00D87B41" w:rsidRPr="00D87B41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D87B41" w:rsidRPr="00D87B41" w:rsidRDefault="00D87B41" w:rsidP="00D87B4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Liên kết partial ViewcChude vao _LayoutUser. Code trong _LayoutUesr:</w:t>
      </w:r>
    </w:p>
    <w:p w:rsidR="00D87B41" w:rsidRPr="00D87B41" w:rsidRDefault="00D87B41" w:rsidP="00D87B4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87B41">
        <w:rPr>
          <w:rFonts w:ascii="Times New Roman" w:hAnsi="Times New Roman" w:cs="Times New Roman"/>
          <w:sz w:val="26"/>
          <w:szCs w:val="26"/>
        </w:rPr>
        <w:t>Trang trí định dạng : Sử dụng các code định dạng của _LayoutUser chuyển sang Partial View Chude :</w:t>
      </w:r>
    </w:p>
    <w:p w:rsidR="00D25EB0" w:rsidRPr="00F70A4A" w:rsidRDefault="00D25EB0" w:rsidP="00B84820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:rsidR="00F70A4A" w:rsidRPr="00F70A4A" w:rsidRDefault="00F70A4A" w:rsidP="00F70A4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:rsidR="00FB0CFE" w:rsidRPr="00FB0CFE" w:rsidRDefault="00FB0CFE" w:rsidP="008D7BB9">
      <w:pPr>
        <w:spacing w:line="360" w:lineRule="auto"/>
      </w:pPr>
    </w:p>
    <w:p w:rsidR="00FB0CFE" w:rsidRPr="00FB0CFE" w:rsidRDefault="00FB0CFE" w:rsidP="008D7BB9">
      <w:pPr>
        <w:spacing w:line="360" w:lineRule="auto"/>
      </w:pPr>
    </w:p>
    <w:sectPr w:rsidR="00FB0CFE" w:rsidRPr="00FB0CFE" w:rsidSect="00FB0CFE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A49A7"/>
    <w:multiLevelType w:val="hybridMultilevel"/>
    <w:tmpl w:val="807C9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B2233A"/>
    <w:multiLevelType w:val="hybridMultilevel"/>
    <w:tmpl w:val="E27E8DBC"/>
    <w:lvl w:ilvl="0" w:tplc="AABA2600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FA37969"/>
    <w:multiLevelType w:val="hybridMultilevel"/>
    <w:tmpl w:val="F434FA82"/>
    <w:lvl w:ilvl="0" w:tplc="6AA49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9F1175"/>
    <w:multiLevelType w:val="hybridMultilevel"/>
    <w:tmpl w:val="CC56B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11000F"/>
    <w:multiLevelType w:val="hybridMultilevel"/>
    <w:tmpl w:val="68924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FD0F2F"/>
    <w:multiLevelType w:val="hybridMultilevel"/>
    <w:tmpl w:val="794A6A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6D75B30"/>
    <w:multiLevelType w:val="hybridMultilevel"/>
    <w:tmpl w:val="21B4729E"/>
    <w:lvl w:ilvl="0" w:tplc="AABA2600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7E6A070A"/>
    <w:multiLevelType w:val="hybridMultilevel"/>
    <w:tmpl w:val="20BA0936"/>
    <w:lvl w:ilvl="0" w:tplc="6AA49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CFE"/>
    <w:rsid w:val="00107F46"/>
    <w:rsid w:val="00290E79"/>
    <w:rsid w:val="002C6E58"/>
    <w:rsid w:val="00703E5D"/>
    <w:rsid w:val="008D7BB9"/>
    <w:rsid w:val="009B4386"/>
    <w:rsid w:val="00B84820"/>
    <w:rsid w:val="00B86990"/>
    <w:rsid w:val="00BE1668"/>
    <w:rsid w:val="00D25EB0"/>
    <w:rsid w:val="00D87B41"/>
    <w:rsid w:val="00DE3804"/>
    <w:rsid w:val="00F70A4A"/>
    <w:rsid w:val="00FB0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DD93AD-6379-4537-AACE-AA2D5F6A1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0C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0C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0C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C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0C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B0CF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B0CF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D7B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all-free-download.com/free-website-templates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25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2023-04-26T23:41:00Z</dcterms:created>
  <dcterms:modified xsi:type="dcterms:W3CDTF">2023-04-27T02:41:00Z</dcterms:modified>
</cp:coreProperties>
</file>